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58" w:rsidRPr="00DF79CF" w:rsidRDefault="007D7451">
      <w:pPr>
        <w:rPr>
          <w:b/>
          <w:sz w:val="40"/>
          <w:szCs w:val="40"/>
        </w:rPr>
      </w:pPr>
      <w:r w:rsidRPr="00DF79CF">
        <w:rPr>
          <w:b/>
          <w:sz w:val="40"/>
          <w:szCs w:val="40"/>
        </w:rPr>
        <w:t>Referat bestyrelsesmøde DAF d. 29.8.2015</w:t>
      </w:r>
    </w:p>
    <w:p w:rsidR="007D7451" w:rsidRDefault="007D7451">
      <w:r>
        <w:t>Tilstede: Zainab, Johanne, Theresa, Sonja og Kate (ref)</w:t>
      </w:r>
    </w:p>
    <w:p w:rsidR="007D7451" w:rsidRDefault="007D7451">
      <w:r w:rsidRPr="007D7451">
        <w:rPr>
          <w:u w:val="single"/>
        </w:rPr>
        <w:t>Hængepartier fra sidste møde:</w:t>
      </w:r>
      <w:r>
        <w:rPr>
          <w:u w:val="single"/>
        </w:rPr>
        <w:br/>
      </w:r>
      <w:r>
        <w:t xml:space="preserve">Vi er helt med. </w:t>
      </w:r>
      <w:r>
        <w:sym w:font="Wingdings" w:char="F04A"/>
      </w:r>
      <w:r>
        <w:br/>
        <w:t>de ting der skal følges op på står allerede på dagsordenen.</w:t>
      </w:r>
    </w:p>
    <w:p w:rsidR="007D7451" w:rsidRDefault="007D7451">
      <w:r w:rsidRPr="001F5658">
        <w:rPr>
          <w:u w:val="single"/>
        </w:rPr>
        <w:t>Status på plænen:</w:t>
      </w:r>
      <w:r>
        <w:br/>
        <w:t>Den er luftet, vandet og gødet. Det er ikke nok!</w:t>
      </w:r>
      <w:r w:rsidR="00DF79CF">
        <w:br/>
      </w:r>
      <w:r>
        <w:t>Der skal jord på, tromles og sås nyt græs.</w:t>
      </w:r>
      <w:r>
        <w:br/>
        <w:t xml:space="preserve">Johanne har fået et tilbud fra en anlægsgartner på 50 kr pr m2. Det vil beløbe sig til omkring 30.000-50.000 kr. Det er der råd til og det er en ting der skal </w:t>
      </w:r>
      <w:r w:rsidR="001F5658">
        <w:t>gøres</w:t>
      </w:r>
      <w:r>
        <w:t xml:space="preserve"> nu </w:t>
      </w:r>
      <w:r w:rsidR="001F5658">
        <w:t>før der sker skader på hunde eller mennesker. Det største areal –evt minus spidsen prioriteres.</w:t>
      </w:r>
      <w:r>
        <w:br/>
        <w:t>Johanne undersøger hvornår det kan lade sig gøre at få det gjort – med hensyntagen til at der jo bliver en periode bagefter hvor vi ikke må træde på græsset</w:t>
      </w:r>
      <w:r w:rsidR="001F5658">
        <w:t>. (dvs enten meget tidligt på året eller først på sommeren.)</w:t>
      </w:r>
      <w:r w:rsidR="001F5658">
        <w:br/>
        <w:t>Zainab slår græsset indtil videre. Hun vil gerne ha en græsmakker.</w:t>
      </w:r>
    </w:p>
    <w:p w:rsidR="001F5658" w:rsidRDefault="001F5658">
      <w:r w:rsidRPr="001F5658">
        <w:rPr>
          <w:u w:val="single"/>
        </w:rPr>
        <w:t>Status på føluddannelsen</w:t>
      </w:r>
      <w:r>
        <w:br/>
        <w:t xml:space="preserve">Theresa har tid fra sidst i november – Hun skriver det ud </w:t>
      </w:r>
      <w:r w:rsidR="008B1B24">
        <w:t>til dem, der skal deltage.</w:t>
      </w:r>
      <w:bookmarkStart w:id="0" w:name="_GoBack"/>
      <w:bookmarkEnd w:id="0"/>
    </w:p>
    <w:p w:rsidR="001F5658" w:rsidRDefault="001F5658">
      <w:r w:rsidRPr="001F5658">
        <w:rPr>
          <w:u w:val="single"/>
        </w:rPr>
        <w:t>Tilbagebetaling af kursusgebyr</w:t>
      </w:r>
      <w:r>
        <w:br/>
        <w:t>Der kan ikke tilbagebetales kursusgebyr hvis kursister melder fra efter at kursussæsonen er startet.</w:t>
      </w:r>
      <w:r>
        <w:br/>
        <w:t>Man kan melde et tilmeldt kursus fra pga død, sygdom eller flytning indtil 14 dage før kursusstart.</w:t>
      </w:r>
      <w:r>
        <w:br/>
        <w:t xml:space="preserve">Man kan melde fra helt op til kursusstart med de samme begrundelser </w:t>
      </w:r>
      <w:r w:rsidRPr="001F5658">
        <w:rPr>
          <w:i/>
        </w:rPr>
        <w:t>hvis</w:t>
      </w:r>
      <w:r>
        <w:t xml:space="preserve"> der står en på venteliste som gerne vil overtage pladsen.</w:t>
      </w:r>
    </w:p>
    <w:p w:rsidR="001F5658" w:rsidRDefault="001F5658">
      <w:r>
        <w:t>Løbetidstæver: Nye regler fra næste sæson:</w:t>
      </w:r>
      <w:r>
        <w:br/>
        <w:t>Højløbske tæver må ikke komme på træningspladsen.</w:t>
      </w:r>
      <w:r>
        <w:br/>
        <w:t>I den øvrige del af løbetiden må løbske tæver komme såfremt de overholder følgende:</w:t>
      </w:r>
      <w:r>
        <w:br/>
        <w:t>De skal være iført løbetidsbukser (eller ble)</w:t>
      </w:r>
      <w:r>
        <w:br/>
      </w:r>
      <w:r w:rsidR="00DF79CF">
        <w:t>Hundene</w:t>
      </w:r>
      <w:r>
        <w:t xml:space="preserve"> skal ha klorofyltabletter i overensstemmelse med anvisningerne på pakken (antal og tidspunkt)</w:t>
      </w:r>
      <w:r w:rsidR="00373089">
        <w:br/>
        <w:t>De skal i videst muligt omfang holde sig på afstand af de øvrige hunde. (I indhegninger når de ikke lige løber en bane)</w:t>
      </w:r>
      <w:r w:rsidR="00373089">
        <w:br/>
        <w:t>Sonja laver et opslag til både DAFs FB-gruppe, Hjemmeside og til at hænge op på huset. Her skal der bla stå hvor man kan købe klorofyltabletter og hvornår og hvormange der skal indtages.</w:t>
      </w:r>
    </w:p>
    <w:p w:rsidR="00373089" w:rsidRDefault="00373089">
      <w:r w:rsidRPr="00373089">
        <w:rPr>
          <w:u w:val="single"/>
        </w:rPr>
        <w:t>Nyt tag</w:t>
      </w:r>
      <w:r>
        <w:br/>
        <w:t>Udsættes indtil videre. Plænen prioriteres først.</w:t>
      </w:r>
    </w:p>
    <w:p w:rsidR="00373089" w:rsidRDefault="00373089">
      <w:r w:rsidRPr="00373089">
        <w:rPr>
          <w:u w:val="single"/>
        </w:rPr>
        <w:t>Arbejdsdage 2016</w:t>
      </w:r>
      <w:r>
        <w:br/>
        <w:t>Der skal være en om året – helst om foråret. Vi lægger en dato på næste møde.</w:t>
      </w:r>
    </w:p>
    <w:p w:rsidR="00373089" w:rsidRDefault="00373089">
      <w:r w:rsidRPr="00373089">
        <w:rPr>
          <w:u w:val="single"/>
        </w:rPr>
        <w:t>Evaluering af ny struktur:</w:t>
      </w:r>
      <w:r>
        <w:br/>
        <w:t>VI skal evaluere på hvordan de balancerer økonomisk og vi skal spørge trænerne om de er tilfredse med den nye struktur/løn.</w:t>
      </w:r>
      <w:r w:rsidR="00DF79CF">
        <w:br/>
      </w:r>
      <w:r>
        <w:t>Reglerne for løn og opsparing skal ridses op for trænerne.</w:t>
      </w:r>
      <w:r w:rsidR="00DF79CF">
        <w:br/>
      </w:r>
      <w:r>
        <w:t>Efter hver sæson laver kasseren en opgørelse af hvor mange penge den enkelte træner har stående på sin tøj/kursuskonto. Dette skrives ud i trænergruppen.</w:t>
      </w:r>
    </w:p>
    <w:p w:rsidR="00373089" w:rsidRDefault="00373089">
      <w:r>
        <w:t>EVT:</w:t>
      </w:r>
      <w:r>
        <w:br/>
        <w:t>De forsvundne d</w:t>
      </w:r>
      <w:r w:rsidR="00DF79CF">
        <w:t>ele til hegnet (toppe til stolperne</w:t>
      </w:r>
      <w:r>
        <w:t>) køber vi nye af og sætter på til næste arbejdsdag.</w:t>
      </w:r>
      <w:r w:rsidR="00DF79CF">
        <w:br/>
      </w:r>
      <w:r>
        <w:t xml:space="preserve">(OBS de er i mellemtiden dukket op </w:t>
      </w:r>
      <w:r>
        <w:sym w:font="Wingdings" w:char="F04A"/>
      </w:r>
      <w:r>
        <w:t xml:space="preserve"> )</w:t>
      </w:r>
    </w:p>
    <w:p w:rsidR="00DF79CF" w:rsidRDefault="00DF79CF">
      <w:r>
        <w:t>Vi mangler som altid trænere. Punktet følemner tages op på næste trænermøde.</w:t>
      </w:r>
    </w:p>
    <w:p w:rsidR="00DF79CF" w:rsidRDefault="00DF79CF">
      <w:r>
        <w:t>Næste Bestyrelsesmøde: Lørdag d. 30.1 kl 15 Sted????</w:t>
      </w:r>
      <w:r w:rsidR="008B1B24">
        <w:br/>
        <w:t>(Er i mellemtiden flyttet til søndag den 31.1)</w:t>
      </w:r>
    </w:p>
    <w:p w:rsidR="00DF79CF" w:rsidRDefault="00DF79CF">
      <w:r>
        <w:lastRenderedPageBreak/>
        <w:t>Generalforsamling i slutningen af marts.</w:t>
      </w:r>
    </w:p>
    <w:sectPr w:rsidR="00DF79CF" w:rsidSect="00DF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1"/>
    <w:rsid w:val="001F5658"/>
    <w:rsid w:val="00373089"/>
    <w:rsid w:val="007A7C58"/>
    <w:rsid w:val="007D7451"/>
    <w:rsid w:val="008B1B24"/>
    <w:rsid w:val="00D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AEB8-F1D6-4076-AA7C-21698DD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Olsen</dc:creator>
  <cp:keywords/>
  <dc:description/>
  <cp:lastModifiedBy>Sonja Ordell Johannesen</cp:lastModifiedBy>
  <cp:revision>2</cp:revision>
  <dcterms:created xsi:type="dcterms:W3CDTF">2015-09-06T19:08:00Z</dcterms:created>
  <dcterms:modified xsi:type="dcterms:W3CDTF">2015-09-18T08:54:00Z</dcterms:modified>
</cp:coreProperties>
</file>